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670E" w14:textId="77777777" w:rsidR="00581C87" w:rsidRDefault="00581C87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–Summer 1 Spelling lists</w:t>
      </w:r>
    </w:p>
    <w:p w14:paraId="7B9A6D22" w14:textId="77777777" w:rsidR="00581C87" w:rsidRDefault="00581C87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39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2443"/>
        <w:gridCol w:w="2326"/>
        <w:gridCol w:w="2177"/>
        <w:gridCol w:w="2475"/>
      </w:tblGrid>
      <w:tr w:rsidR="00581C87" w14:paraId="71511D39" w14:textId="77777777" w:rsidTr="00414A71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A484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1</w:t>
            </w:r>
          </w:p>
          <w:p w14:paraId="00093CD7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19.4.2024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B255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2</w:t>
            </w:r>
          </w:p>
          <w:p w14:paraId="411969DB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26.4.2024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CB4E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3</w:t>
            </w:r>
          </w:p>
          <w:p w14:paraId="77CA3385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3.5.2024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5A66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4</w:t>
            </w:r>
          </w:p>
          <w:p w14:paraId="37C3AFE1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10.5.2024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26BF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5</w:t>
            </w:r>
          </w:p>
          <w:p w14:paraId="36BE6FB0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17.5.2024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87E8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6</w:t>
            </w:r>
          </w:p>
          <w:p w14:paraId="2E9DA85F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24.5.2024</w:t>
            </w:r>
          </w:p>
        </w:tc>
      </w:tr>
      <w:tr w:rsidR="00581C87" w14:paraId="15B6FBBE" w14:textId="77777777" w:rsidTr="00414A7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164E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Explore words ending with the /g/ sound spelt –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gue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9F41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Explore words ending with the /k/ sound </w:t>
            </w:r>
            <w:proofErr w:type="gram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spelt –que</w:t>
            </w:r>
            <w:proofErr w:type="gram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502F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Explore words with the /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sh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/ sound spelt -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1788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Explore words with the /k/ sound spelt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8B02" w14:textId="77777777" w:rsidR="00581C87" w:rsidRDefault="00581C87" w:rsidP="00414A71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Explore words with the /s/ sound spelt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93F4" w14:textId="77777777" w:rsidR="00581C87" w:rsidRDefault="00581C87" w:rsidP="00414A71">
            <w:pPr>
              <w:spacing w:after="0"/>
              <w:jc w:val="center"/>
            </w:pPr>
            <w:r>
              <w:rPr>
                <w:rFonts w:ascii="Letter-join Basic 16" w:hAnsi="Letter-join Basic 16"/>
                <w:sz w:val="28"/>
                <w:szCs w:val="28"/>
              </w:rPr>
              <w:t>Focus on unstressed vowels: words from the Y3/4 statutory word list</w:t>
            </w:r>
          </w:p>
        </w:tc>
      </w:tr>
      <w:tr w:rsidR="00581C87" w14:paraId="595599E4" w14:textId="77777777" w:rsidTr="00414A7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647E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Tongue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FEFFFA6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Catalogue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52F8741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Dialogue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B649D81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League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DFB5659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Fatigue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E2C712C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Colleague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9FE5A7B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Intrigue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DE2150D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Analogue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54E4A92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Plague</w:t>
            </w:r>
          </w:p>
          <w:p w14:paraId="178F9B62" w14:textId="77777777" w:rsidR="00581C87" w:rsidRDefault="00581C87" w:rsidP="00581C8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 w:cs="Calibri"/>
                <w:sz w:val="28"/>
                <w:szCs w:val="28"/>
              </w:rPr>
              <w:t>Vague</w:t>
            </w:r>
            <w:r>
              <w:rPr>
                <w:rStyle w:val="eop"/>
                <w:rFonts w:ascii="Cambria" w:hAnsi="Cambria" w:cs="Cambria"/>
                <w:sz w:val="72"/>
                <w:szCs w:val="72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B7FE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Cheque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FC790B9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Antique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607D004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Unique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4C3F5E1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Boutique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CBC9D12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Opaque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AE27755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Critique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D08CFC5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Technique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61794E2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Oblique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1B74D30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Applique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018EEED" w14:textId="77777777" w:rsidR="00581C87" w:rsidRDefault="00581C87" w:rsidP="00581C8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Physique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AE53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Chef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13670C8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Machine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0917F32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Brochure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8C99980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Crochet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9129265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Chalet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8873728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Quiche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65BED25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Parachute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FA588B3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Champagne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C79EFDA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Chandelier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CF35A35" w14:textId="77777777" w:rsidR="00581C87" w:rsidRDefault="00581C87" w:rsidP="00581C87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Moustache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7F30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Monarch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2944FC5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Mechanic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EC511CF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Technology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948F27E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Architect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E8B7967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Scheme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7BD5602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Character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59972A8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Scholastic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AD04809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Chemist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368532A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Christmas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44B608E" w14:textId="77777777" w:rsidR="00581C87" w:rsidRDefault="00581C87" w:rsidP="00581C87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School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E973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Science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8DFADA7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Scene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815C772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Discipline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69129D9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Fascinate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9FF1D9B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Crescent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B1FB0DB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Scissors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9D08A76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Ascend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05CC6F4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Descend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24962AC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Scent</w:t>
            </w:r>
          </w:p>
          <w:p w14:paraId="245B26C5" w14:textId="77777777" w:rsidR="00581C87" w:rsidRDefault="00581C87" w:rsidP="00581C87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 xml:space="preserve">Muscle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1594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Different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0A7A993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February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B21724C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Particular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D2ABE39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Opposite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BD09135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Vegetable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B5F8BE0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Answer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B85E052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Pressure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9FBA2B9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Quarter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59E737E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Disappear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AC16BE9" w14:textId="77777777" w:rsidR="00581C87" w:rsidRDefault="00581C87" w:rsidP="00581C8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Surprise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</w:tr>
    </w:tbl>
    <w:p w14:paraId="43FDAE46" w14:textId="77777777" w:rsidR="00581C87" w:rsidRDefault="00581C87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7613833A" w14:textId="77777777" w:rsidR="00581C87" w:rsidRDefault="00581C87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28241479" w14:textId="77777777" w:rsidR="0012033E" w:rsidRDefault="0012033E"/>
    <w:sectPr w:rsidR="0012033E" w:rsidSect="00556B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047"/>
    <w:multiLevelType w:val="multilevel"/>
    <w:tmpl w:val="DE02A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0055C"/>
    <w:multiLevelType w:val="multilevel"/>
    <w:tmpl w:val="7E90E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7236E"/>
    <w:multiLevelType w:val="multilevel"/>
    <w:tmpl w:val="FBA46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B0878"/>
    <w:multiLevelType w:val="multilevel"/>
    <w:tmpl w:val="2222D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FA6E6C"/>
    <w:multiLevelType w:val="multilevel"/>
    <w:tmpl w:val="F6164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E2724"/>
    <w:multiLevelType w:val="multilevel"/>
    <w:tmpl w:val="94DEB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2248">
    <w:abstractNumId w:val="2"/>
  </w:num>
  <w:num w:numId="2" w16cid:durableId="2114202306">
    <w:abstractNumId w:val="4"/>
  </w:num>
  <w:num w:numId="3" w16cid:durableId="1083264187">
    <w:abstractNumId w:val="0"/>
  </w:num>
  <w:num w:numId="4" w16cid:durableId="1791972255">
    <w:abstractNumId w:val="3"/>
  </w:num>
  <w:num w:numId="5" w16cid:durableId="1961689439">
    <w:abstractNumId w:val="5"/>
  </w:num>
  <w:num w:numId="6" w16cid:durableId="100960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87"/>
    <w:rsid w:val="0012033E"/>
    <w:rsid w:val="00556B67"/>
    <w:rsid w:val="00581C87"/>
    <w:rsid w:val="00A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F7F1"/>
  <w15:chartTrackingRefBased/>
  <w15:docId w15:val="{B613C1E7-F24E-49D0-A8E0-B952347D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7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1C87"/>
    <w:pPr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1C87"/>
  </w:style>
  <w:style w:type="character" w:customStyle="1" w:styleId="eop">
    <w:name w:val="eop"/>
    <w:basedOn w:val="DefaultParagraphFont"/>
    <w:rsid w:val="0058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cp:keywords/>
  <dc:description/>
  <cp:lastModifiedBy>Katie John</cp:lastModifiedBy>
  <cp:revision>1</cp:revision>
  <dcterms:created xsi:type="dcterms:W3CDTF">2024-05-09T15:28:00Z</dcterms:created>
  <dcterms:modified xsi:type="dcterms:W3CDTF">2024-05-09T15:28:00Z</dcterms:modified>
</cp:coreProperties>
</file>